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91BF" w14:textId="77777777" w:rsidR="00516CF3" w:rsidRPr="006F1D3C" w:rsidRDefault="00516CF3" w:rsidP="006F1D3C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t>委託報酬請求書</w:t>
      </w:r>
    </w:p>
    <w:p w14:paraId="008D20E9" w14:textId="77777777" w:rsidR="00516CF3" w:rsidRDefault="00516CF3" w:rsidP="00516CF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3439ED" w14:textId="77777777" w:rsidR="00516CF3" w:rsidRPr="00516CF3" w:rsidRDefault="00516CF3" w:rsidP="00516CF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8DCB2EE" w14:textId="71456E01" w:rsidR="00653DC2" w:rsidRPr="002C331A" w:rsidRDefault="00516CF3" w:rsidP="00653DC2">
      <w:pPr>
        <w:suppressAutoHyphens/>
        <w:wordWrap w:val="0"/>
        <w:ind w:firstLineChars="100" w:firstLine="280"/>
        <w:jc w:val="left"/>
        <w:textAlignment w:val="baseline"/>
        <w:rPr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653DC2" w:rsidRPr="002C331A">
        <w:rPr>
          <w:rFonts w:hint="eastAsia"/>
          <w:sz w:val="28"/>
          <w:szCs w:val="28"/>
        </w:rPr>
        <w:t>（税率</w:t>
      </w:r>
      <w:r w:rsidR="002C331A" w:rsidRPr="002C331A">
        <w:rPr>
          <w:rFonts w:hint="eastAsia"/>
          <w:color w:val="FF0000"/>
          <w:sz w:val="28"/>
          <w:szCs w:val="28"/>
        </w:rPr>
        <w:t>●</w:t>
      </w:r>
      <w:r w:rsidR="00653DC2" w:rsidRPr="002C331A">
        <w:rPr>
          <w:rFonts w:hint="eastAsia"/>
          <w:sz w:val="28"/>
          <w:szCs w:val="28"/>
        </w:rPr>
        <w:t>%</w:t>
      </w:r>
      <w:r w:rsidR="00653DC2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</w:p>
    <w:p w14:paraId="74964EEA" w14:textId="45C95C4E" w:rsidR="00653DC2" w:rsidRPr="002C331A" w:rsidRDefault="00653DC2" w:rsidP="00653DC2">
      <w:pPr>
        <w:suppressAutoHyphens/>
        <w:wordWrap w:val="0"/>
        <w:ind w:firstLineChars="100" w:firstLine="280"/>
        <w:jc w:val="left"/>
        <w:textAlignment w:val="baseline"/>
        <w:rPr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5D4DEB10" w14:textId="4FB3FF2A" w:rsidR="00516CF3" w:rsidRPr="002C331A" w:rsidRDefault="00653DC2" w:rsidP="002C331A">
      <w:pPr>
        <w:suppressAutoHyphens/>
        <w:spacing w:beforeLines="100" w:before="360" w:line="0" w:lineRule="atLeast"/>
        <w:ind w:leftChars="100" w:left="6930" w:hangingChars="2400" w:hanging="6720"/>
        <w:jc w:val="left"/>
        <w:textAlignment w:val="baseline"/>
        <w:rPr>
          <w:rFonts w:ascii="ＭＳ 明朝" w:hAnsi="Times New Roman"/>
          <w:color w:val="FF0000"/>
          <w:kern w:val="0"/>
          <w:sz w:val="22"/>
          <w:szCs w:val="22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月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日付</w:t>
      </w:r>
      <w:r w:rsidR="0019380B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契約書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に基づく</w:t>
      </w:r>
      <w:r w:rsidR="002C331A"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35E15025" w14:textId="2772ABD0" w:rsidR="00516CF3" w:rsidRPr="00653DC2" w:rsidRDefault="0019380B" w:rsidP="00653DC2">
      <w:pPr>
        <w:suppressAutoHyphens/>
        <w:spacing w:beforeLines="100" w:before="360" w:line="0" w:lineRule="atLeast"/>
        <w:ind w:firstLineChars="200" w:firstLine="56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業　務　名　称　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の委託報酬額</w:t>
      </w:r>
    </w:p>
    <w:p w14:paraId="7FCDB312" w14:textId="77777777" w:rsidR="00516CF3" w:rsidRPr="00653DC2" w:rsidRDefault="00516CF3" w:rsidP="00653DC2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上記金額をお支払いくださるよう請求します。</w:t>
      </w:r>
    </w:p>
    <w:p w14:paraId="00896304" w14:textId="13B279D0" w:rsidR="00653DC2" w:rsidRDefault="00653DC2" w:rsidP="00653DC2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FF0000"/>
          <w:kern w:val="0"/>
          <w:sz w:val="28"/>
          <w:szCs w:val="28"/>
        </w:rPr>
      </w:pPr>
    </w:p>
    <w:p w14:paraId="7B6D8F61" w14:textId="77777777" w:rsidR="00653DC2" w:rsidRPr="00653DC2" w:rsidRDefault="00653DC2" w:rsidP="00653DC2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FF0000"/>
          <w:kern w:val="0"/>
          <w:sz w:val="28"/>
          <w:szCs w:val="28"/>
        </w:rPr>
      </w:pPr>
    </w:p>
    <w:p w14:paraId="726232E1" w14:textId="1D836882" w:rsidR="00516CF3" w:rsidRPr="00653DC2" w:rsidRDefault="00653DC2" w:rsidP="00653DC2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16CF3"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05D831FE" w14:textId="77777777" w:rsidR="009B415A" w:rsidRPr="00653DC2" w:rsidRDefault="009B415A" w:rsidP="00653DC2">
      <w:pPr>
        <w:overflowPunct w:val="0"/>
        <w:spacing w:beforeLines="100" w:before="360"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653DC2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-1226035198"/>
        </w:rPr>
        <w:t>金沢大学　御</w:t>
      </w:r>
      <w:r w:rsidRPr="00653DC2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-1226035198"/>
        </w:rPr>
        <w:t>中</w:t>
      </w:r>
    </w:p>
    <w:p w14:paraId="52028CC7" w14:textId="77777777" w:rsidR="00516CF3" w:rsidRPr="00653DC2" w:rsidRDefault="00516CF3" w:rsidP="00653DC2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46DF8E47" w14:textId="77777777" w:rsidR="00516CF3" w:rsidRPr="00653DC2" w:rsidRDefault="00516CF3" w:rsidP="00653DC2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4B9733BF" w14:textId="77777777" w:rsidR="00B970F1" w:rsidRPr="00B970F1" w:rsidRDefault="00B970F1" w:rsidP="00B970F1">
      <w:pPr>
        <w:suppressAutoHyphens/>
        <w:wordWrap w:val="0"/>
        <w:ind w:firstLineChars="1300" w:firstLine="364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02A90493" w14:textId="32739A4F" w:rsidR="00B970F1" w:rsidRPr="00B970F1" w:rsidRDefault="00B970F1" w:rsidP="002C331A">
      <w:pPr>
        <w:wordWrap w:val="0"/>
        <w:ind w:right="12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住　所　　　　　　　　　</w:t>
      </w:r>
    </w:p>
    <w:p w14:paraId="29213B3E" w14:textId="31B1AD0E" w:rsidR="00B970F1" w:rsidRPr="00B970F1" w:rsidRDefault="00B970F1" w:rsidP="002C331A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2C331A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>押印</w:t>
      </w:r>
    </w:p>
    <w:p w14:paraId="7AEA8A12" w14:textId="77777777" w:rsidR="00B970F1" w:rsidRPr="002C331A" w:rsidRDefault="00B970F1" w:rsidP="00B970F1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登録番号：　 </w:t>
      </w:r>
      <w:r w:rsidRPr="002C331A">
        <w:rPr>
          <w:rFonts w:asciiTheme="minorEastAsia" w:eastAsiaTheme="minorEastAsia" w:hAnsiTheme="minorEastAsia" w:cs="ＭＳ 明朝"/>
          <w:kern w:val="0"/>
          <w:sz w:val="28"/>
          <w:szCs w:val="28"/>
        </w:rPr>
        <w:t xml:space="preserve">                </w:t>
      </w:r>
    </w:p>
    <w:p w14:paraId="11336E20" w14:textId="77777777" w:rsidR="002C331A" w:rsidRDefault="002C331A" w:rsidP="00516CF3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</w:p>
    <w:p w14:paraId="71BEC605" w14:textId="7B5B6326" w:rsidR="00516CF3" w:rsidRDefault="002C331A" w:rsidP="00516CF3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変更契約がある場合は、変更契約の回数分契約年月日を記入すること。</w:t>
      </w:r>
    </w:p>
    <w:p w14:paraId="3EBFA361" w14:textId="77777777" w:rsidR="00B23968" w:rsidRPr="006F1D3C" w:rsidRDefault="00B23968" w:rsidP="00B23968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lastRenderedPageBreak/>
        <w:t>委託報酬</w:t>
      </w:r>
      <w:r>
        <w:rPr>
          <w:rFonts w:hint="eastAsia"/>
          <w:sz w:val="32"/>
          <w:szCs w:val="32"/>
        </w:rPr>
        <w:t>前払金</w:t>
      </w:r>
      <w:r w:rsidRPr="006F1D3C">
        <w:rPr>
          <w:rFonts w:hint="eastAsia"/>
          <w:sz w:val="32"/>
          <w:szCs w:val="32"/>
        </w:rPr>
        <w:t>請求書</w:t>
      </w:r>
    </w:p>
    <w:p w14:paraId="58EB99ED" w14:textId="77777777" w:rsidR="00B23968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7D0332" w14:textId="77777777" w:rsidR="00B23968" w:rsidRPr="00516CF3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3F076CC" w14:textId="1442D41E" w:rsidR="00B23968" w:rsidRPr="00516CF3" w:rsidRDefault="00B23968" w:rsidP="003970B5">
      <w:pPr>
        <w:suppressAutoHyphens/>
        <w:wordWrap w:val="0"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2C331A" w:rsidRPr="002C331A">
        <w:rPr>
          <w:rFonts w:hint="eastAsia"/>
          <w:sz w:val="28"/>
          <w:szCs w:val="28"/>
        </w:rPr>
        <w:t>（税率</w:t>
      </w:r>
      <w:r w:rsidR="002C331A" w:rsidRPr="002C331A">
        <w:rPr>
          <w:rFonts w:hint="eastAsia"/>
          <w:color w:val="FF0000"/>
          <w:sz w:val="28"/>
          <w:szCs w:val="28"/>
        </w:rPr>
        <w:t>●</w:t>
      </w:r>
      <w:r w:rsidR="002C331A" w:rsidRPr="002C331A">
        <w:rPr>
          <w:rFonts w:hint="eastAsia"/>
          <w:sz w:val="28"/>
          <w:szCs w:val="28"/>
        </w:rPr>
        <w:t>%</w:t>
      </w:r>
      <w:r w:rsidR="002C331A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  <w:r w:rsidRPr="00516CF3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14:paraId="613306E7" w14:textId="77777777" w:rsidR="00653DC2" w:rsidRPr="002C331A" w:rsidRDefault="00653DC2" w:rsidP="003970B5">
      <w:pPr>
        <w:suppressAutoHyphens/>
        <w:wordWrap w:val="0"/>
        <w:spacing w:beforeLines="100" w:before="360" w:line="0" w:lineRule="atLeast"/>
        <w:ind w:firstLineChars="100" w:firstLine="280"/>
        <w:jc w:val="left"/>
        <w:textAlignment w:val="baseline"/>
        <w:rPr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0C214F16" w14:textId="4750DCED" w:rsidR="002C331A" w:rsidRDefault="002C331A" w:rsidP="003970B5">
      <w:pPr>
        <w:suppressAutoHyphens/>
        <w:wordWrap w:val="0"/>
        <w:spacing w:beforeLines="100" w:before="360" w:line="0" w:lineRule="atLeast"/>
        <w:ind w:firstLineChars="200" w:firstLine="56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但し、令和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●●</w:t>
      </w:r>
      <w:r w:rsidRPr="00653DC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日付契約書に基づく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4E3FD3E4" w14:textId="7E833F53" w:rsidR="00B23968" w:rsidRPr="003970B5" w:rsidRDefault="00B23968" w:rsidP="003970B5">
      <w:pPr>
        <w:suppressAutoHyphens/>
        <w:wordWrap w:val="0"/>
        <w:spacing w:beforeLines="100" w:before="360" w:line="0" w:lineRule="atLeast"/>
        <w:ind w:firstLineChars="200" w:firstLine="56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業　務　名　称　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</w:p>
    <w:p w14:paraId="70749F46" w14:textId="77777777" w:rsidR="00B23968" w:rsidRPr="003970B5" w:rsidRDefault="00B23968" w:rsidP="003970B5">
      <w:pPr>
        <w:suppressAutoHyphens/>
        <w:wordWrap w:val="0"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委託報酬額　　　　　　　　　　円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の前払額</w:t>
      </w:r>
    </w:p>
    <w:p w14:paraId="1A9D6FD0" w14:textId="42FC7FED" w:rsidR="003970B5" w:rsidRDefault="00B23968" w:rsidP="003970B5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</w:t>
      </w:r>
      <w:r w:rsidR="002C331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[</w:t>
      </w:r>
      <w:r w:rsidRPr="003970B5">
        <w:rPr>
          <w:rFonts w:ascii="ＭＳ 明朝" w:hAnsi="ＭＳ 明朝" w:cs="ＭＳ 明朝" w:hint="eastAsia"/>
          <w:b/>
          <w:i/>
          <w:color w:val="000000"/>
          <w:kern w:val="0"/>
          <w:sz w:val="28"/>
          <w:szCs w:val="28"/>
        </w:rPr>
        <w:t>前払金保証事業会社の会社名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]</w:t>
      </w:r>
    </w:p>
    <w:p w14:paraId="754C2E3B" w14:textId="7D2BF686" w:rsidR="00B23968" w:rsidRPr="003970B5" w:rsidRDefault="00B23968" w:rsidP="003970B5">
      <w:pPr>
        <w:suppressAutoHyphens/>
        <w:wordWrap w:val="0"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の保証契約証書を添えて請求します。</w:t>
      </w:r>
    </w:p>
    <w:p w14:paraId="56EA2D60" w14:textId="77777777" w:rsidR="00B23968" w:rsidRPr="003970B5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70DB98A2" w14:textId="1552489F" w:rsidR="00B23968" w:rsidRPr="003970B5" w:rsidRDefault="003970B5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2308565F" w14:textId="77777777" w:rsidR="00B23968" w:rsidRPr="003970B5" w:rsidRDefault="00B23968" w:rsidP="00B2396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B970F1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1722572544"/>
        </w:rPr>
        <w:t>金沢大学　御</w:t>
      </w:r>
      <w:r w:rsidRPr="00B970F1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1722572544"/>
        </w:rPr>
        <w:t>中</w:t>
      </w:r>
    </w:p>
    <w:p w14:paraId="47FD6362" w14:textId="77777777" w:rsidR="00B23968" w:rsidRPr="003970B5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5EDA74FA" w14:textId="77777777" w:rsidR="00B23968" w:rsidRPr="00B970F1" w:rsidRDefault="00B23968" w:rsidP="00B970F1">
      <w:pPr>
        <w:suppressAutoHyphens/>
        <w:wordWrap w:val="0"/>
        <w:ind w:firstLineChars="1300" w:firstLine="364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bookmarkStart w:id="0" w:name="_Hlk145608908"/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1DE195E1" w14:textId="1DC1651B" w:rsidR="00B970F1" w:rsidRPr="00B970F1" w:rsidRDefault="00B970F1" w:rsidP="002C331A">
      <w:pPr>
        <w:wordWrap w:val="0"/>
        <w:ind w:right="12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住　所　　　　　　　　　</w:t>
      </w:r>
    </w:p>
    <w:p w14:paraId="55341FED" w14:textId="15246780" w:rsidR="00B970F1" w:rsidRPr="00B970F1" w:rsidRDefault="00B970F1" w:rsidP="002C331A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2C331A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押印 </w:t>
      </w:r>
    </w:p>
    <w:p w14:paraId="70A1648A" w14:textId="0D2F7CEE" w:rsidR="003970B5" w:rsidRDefault="003970B5" w:rsidP="00B970F1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登録番号：</w:t>
      </w:r>
      <w:r w:rsidR="00B970F1"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　 </w:t>
      </w:r>
      <w:r w:rsidR="00B970F1" w:rsidRPr="002C331A">
        <w:rPr>
          <w:rFonts w:asciiTheme="minorEastAsia" w:eastAsiaTheme="minorEastAsia" w:hAnsiTheme="minorEastAsia" w:cs="ＭＳ 明朝"/>
          <w:kern w:val="0"/>
          <w:sz w:val="28"/>
          <w:szCs w:val="28"/>
        </w:rPr>
        <w:t xml:space="preserve">                </w:t>
      </w:r>
    </w:p>
    <w:p w14:paraId="30756C0A" w14:textId="77777777" w:rsidR="002C331A" w:rsidRDefault="002C331A" w:rsidP="002C331A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変更契約がある場合は、変更契約の回数分契約年月日を記入すること。</w:t>
      </w:r>
    </w:p>
    <w:bookmarkEnd w:id="0"/>
    <w:p w14:paraId="2ED38BA6" w14:textId="77777777" w:rsidR="00B23968" w:rsidRPr="006F1D3C" w:rsidRDefault="00B23968" w:rsidP="00B23968">
      <w:pPr>
        <w:jc w:val="center"/>
        <w:rPr>
          <w:sz w:val="32"/>
          <w:szCs w:val="32"/>
        </w:rPr>
      </w:pPr>
      <w:r w:rsidRPr="006F1D3C">
        <w:rPr>
          <w:rFonts w:hint="eastAsia"/>
          <w:sz w:val="32"/>
          <w:szCs w:val="32"/>
        </w:rPr>
        <w:lastRenderedPageBreak/>
        <w:t>委託報酬</w:t>
      </w:r>
      <w:r>
        <w:rPr>
          <w:rFonts w:hint="eastAsia"/>
          <w:sz w:val="32"/>
          <w:szCs w:val="32"/>
        </w:rPr>
        <w:t>最終回払</w:t>
      </w:r>
      <w:r w:rsidRPr="006F1D3C">
        <w:rPr>
          <w:rFonts w:hint="eastAsia"/>
          <w:sz w:val="32"/>
          <w:szCs w:val="32"/>
        </w:rPr>
        <w:t>請求書</w:t>
      </w:r>
    </w:p>
    <w:p w14:paraId="04A13C72" w14:textId="77777777" w:rsidR="00B23968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8988C6C" w14:textId="77777777" w:rsidR="00B23968" w:rsidRPr="00516CF3" w:rsidRDefault="00B23968" w:rsidP="00B2396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F4FEF1D" w14:textId="6B5FA7C4" w:rsidR="00B23968" w:rsidRPr="00516CF3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金　　　　　　　　　　円也</w:t>
      </w:r>
      <w:r w:rsidR="002C331A" w:rsidRPr="002C331A">
        <w:rPr>
          <w:rFonts w:hint="eastAsia"/>
          <w:sz w:val="28"/>
          <w:szCs w:val="28"/>
        </w:rPr>
        <w:t>（税率</w:t>
      </w:r>
      <w:r w:rsidR="002C331A" w:rsidRPr="002C331A">
        <w:rPr>
          <w:rFonts w:hint="eastAsia"/>
          <w:color w:val="FF0000"/>
          <w:sz w:val="28"/>
          <w:szCs w:val="28"/>
        </w:rPr>
        <w:t>●</w:t>
      </w:r>
      <w:r w:rsidR="002C331A" w:rsidRPr="002C331A">
        <w:rPr>
          <w:rFonts w:hint="eastAsia"/>
          <w:sz w:val="28"/>
          <w:szCs w:val="28"/>
        </w:rPr>
        <w:t>%</w:t>
      </w:r>
      <w:r w:rsidR="002C331A" w:rsidRPr="002C331A">
        <w:rPr>
          <w:rFonts w:hint="eastAsia"/>
          <w:sz w:val="28"/>
          <w:szCs w:val="28"/>
        </w:rPr>
        <w:t>対象）</w:t>
      </w:r>
      <w:r w:rsidR="002C331A" w:rsidRPr="00084BF2">
        <w:rPr>
          <w:rFonts w:hint="eastAsia"/>
          <w:color w:val="FF0000"/>
          <w:sz w:val="22"/>
          <w:szCs w:val="22"/>
        </w:rPr>
        <w:t>←税率を</w:t>
      </w:r>
      <w:r w:rsidR="002C331A">
        <w:rPr>
          <w:rFonts w:hint="eastAsia"/>
          <w:color w:val="FF0000"/>
          <w:sz w:val="22"/>
          <w:szCs w:val="22"/>
        </w:rPr>
        <w:t>記入すること</w:t>
      </w:r>
      <w:r w:rsidR="002C331A" w:rsidRPr="00084BF2">
        <w:rPr>
          <w:rFonts w:hint="eastAsia"/>
          <w:color w:val="FF0000"/>
          <w:sz w:val="22"/>
          <w:szCs w:val="22"/>
        </w:rPr>
        <w:t>。</w:t>
      </w:r>
      <w:r w:rsidRPr="00516CF3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</w:t>
      </w:r>
    </w:p>
    <w:p w14:paraId="07C8B7B5" w14:textId="3A3C428B" w:rsidR="003970B5" w:rsidRPr="002C331A" w:rsidRDefault="003970B5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2C331A">
        <w:rPr>
          <w:rFonts w:hint="eastAsia"/>
          <w:sz w:val="28"/>
          <w:szCs w:val="28"/>
          <w:u w:val="dotted"/>
        </w:rPr>
        <w:t>うち消費税額　　　　　　　　　　　　　　　円</w:t>
      </w:r>
    </w:p>
    <w:p w14:paraId="18B6DD25" w14:textId="50F7EAED" w:rsidR="00B23968" w:rsidRPr="003970B5" w:rsidRDefault="003970B5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但し、令和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日付契約書に基づく</w:t>
      </w:r>
      <w:r w:rsidR="002C331A"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</w:p>
    <w:p w14:paraId="71C9B3A7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【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設　計　業　務　名　称　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】</w:t>
      </w:r>
    </w:p>
    <w:p w14:paraId="687B6BCC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  <w:u w:val="dotted"/>
        </w:rPr>
        <w:t>委託報酬額　　　　　　　　　　円</w:t>
      </w: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のうち最終回分</w:t>
      </w:r>
    </w:p>
    <w:p w14:paraId="69CD2648" w14:textId="7373E9BF" w:rsidR="00B23968" w:rsidRPr="003970B5" w:rsidRDefault="00B23968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  <w:u w:val="dotted"/>
        </w:rPr>
      </w:pPr>
      <w:r w:rsidRPr="003970B5">
        <w:rPr>
          <w:rFonts w:ascii="ＭＳ 明朝" w:hAnsi="Times New Roman" w:hint="eastAsia"/>
          <w:color w:val="000000"/>
          <w:kern w:val="0"/>
          <w:sz w:val="28"/>
          <w:szCs w:val="28"/>
        </w:rPr>
        <w:t xml:space="preserve">　　　　　　　</w:t>
      </w:r>
      <w:r w:rsidRPr="003970B5">
        <w:rPr>
          <w:rFonts w:ascii="ＭＳ 明朝" w:hAnsi="Times New Roman" w:hint="eastAsia"/>
          <w:color w:val="000000"/>
          <w:kern w:val="0"/>
          <w:sz w:val="28"/>
          <w:szCs w:val="28"/>
          <w:u w:val="dotted"/>
        </w:rPr>
        <w:t>前払金受領額　金　　　　　　　　　円</w:t>
      </w:r>
    </w:p>
    <w:p w14:paraId="5801DF74" w14:textId="77777777" w:rsidR="00B23968" w:rsidRPr="003970B5" w:rsidRDefault="00B23968" w:rsidP="003970B5">
      <w:pPr>
        <w:suppressAutoHyphens/>
        <w:spacing w:beforeLines="100" w:before="360" w:line="0" w:lineRule="atLeast"/>
        <w:ind w:firstLineChars="100" w:firstLine="280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上記金額をお支払いくださるよう請求します。</w:t>
      </w:r>
    </w:p>
    <w:p w14:paraId="4D197FB8" w14:textId="77777777" w:rsidR="00B23968" w:rsidRPr="003970B5" w:rsidRDefault="00B23968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66459021" w14:textId="4FEF5B6E" w:rsidR="00B23968" w:rsidRPr="003970B5" w:rsidRDefault="00DC5CF4" w:rsidP="003970B5">
      <w:pPr>
        <w:suppressAutoHyphens/>
        <w:spacing w:beforeLines="100" w:before="36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B23968" w:rsidRPr="003970B5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年　　月　　日</w:t>
      </w:r>
    </w:p>
    <w:p w14:paraId="31BE0B9F" w14:textId="77777777" w:rsidR="00B23968" w:rsidRPr="003970B5" w:rsidRDefault="00B23968" w:rsidP="003970B5">
      <w:pPr>
        <w:overflowPunct w:val="0"/>
        <w:spacing w:beforeLines="100" w:before="360"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3970B5">
        <w:rPr>
          <w:rFonts w:ascii="Times New Roman" w:hAnsi="Times New Roman" w:cs="ＭＳ 明朝" w:hint="eastAsia"/>
          <w:color w:val="000000"/>
          <w:spacing w:val="36"/>
          <w:kern w:val="0"/>
          <w:sz w:val="28"/>
          <w:szCs w:val="28"/>
          <w:fitText w:val="2400" w:id="1722573568"/>
        </w:rPr>
        <w:t>金沢大学　御</w:t>
      </w:r>
      <w:r w:rsidRPr="003970B5">
        <w:rPr>
          <w:rFonts w:ascii="Times New Roman" w:hAnsi="Times New Roman" w:cs="ＭＳ 明朝" w:hint="eastAsia"/>
          <w:color w:val="000000"/>
          <w:spacing w:val="4"/>
          <w:kern w:val="0"/>
          <w:sz w:val="28"/>
          <w:szCs w:val="28"/>
          <w:fitText w:val="2400" w:id="1722573568"/>
        </w:rPr>
        <w:t>中</w:t>
      </w:r>
    </w:p>
    <w:p w14:paraId="62D0A33C" w14:textId="77777777" w:rsidR="00B23968" w:rsidRPr="003970B5" w:rsidRDefault="00B23968" w:rsidP="003970B5">
      <w:pPr>
        <w:suppressAutoHyphens/>
        <w:spacing w:before="100" w:line="0" w:lineRule="atLeast"/>
        <w:jc w:val="left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14:paraId="12E952C2" w14:textId="77777777" w:rsidR="00DC5CF4" w:rsidRPr="00B970F1" w:rsidRDefault="00DC5CF4" w:rsidP="00DC5CF4">
      <w:pPr>
        <w:suppressAutoHyphens/>
        <w:wordWrap w:val="0"/>
        <w:ind w:firstLineChars="1300" w:firstLine="364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B970F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受注者</w:t>
      </w:r>
    </w:p>
    <w:p w14:paraId="1C189127" w14:textId="32F5F6E2" w:rsidR="00DC5CF4" w:rsidRPr="00B970F1" w:rsidRDefault="00DC5CF4" w:rsidP="002C331A">
      <w:pPr>
        <w:wordWrap w:val="0"/>
        <w:ind w:right="12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住　所　　　　　　　　　</w:t>
      </w:r>
    </w:p>
    <w:p w14:paraId="7585533E" w14:textId="6769568F" w:rsidR="00DC5CF4" w:rsidRPr="00B970F1" w:rsidRDefault="00DC5CF4" w:rsidP="00DC5CF4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氏　名　　　　　　 </w:t>
      </w:r>
      <w:r w:rsidRPr="00B970F1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2C331A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B970F1">
        <w:rPr>
          <w:rFonts w:asciiTheme="minorEastAsia" w:eastAsiaTheme="minorEastAsia" w:hAnsiTheme="minorEastAsia" w:hint="eastAsia"/>
          <w:sz w:val="28"/>
          <w:szCs w:val="28"/>
        </w:rPr>
        <w:t xml:space="preserve">押印 </w:t>
      </w:r>
    </w:p>
    <w:p w14:paraId="006D696B" w14:textId="7ED73497" w:rsidR="003970B5" w:rsidRDefault="00DC5CF4" w:rsidP="00DC5CF4">
      <w:pPr>
        <w:suppressAutoHyphens/>
        <w:wordWrap w:val="0"/>
        <w:ind w:firstLineChars="1500" w:firstLine="420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2C331A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登録番号：　 </w:t>
      </w:r>
      <w:r w:rsidRPr="002C331A">
        <w:rPr>
          <w:rFonts w:asciiTheme="minorEastAsia" w:eastAsiaTheme="minorEastAsia" w:hAnsiTheme="minorEastAsia" w:cs="ＭＳ 明朝"/>
          <w:kern w:val="0"/>
          <w:sz w:val="28"/>
          <w:szCs w:val="28"/>
        </w:rPr>
        <w:t xml:space="preserve">                </w:t>
      </w:r>
    </w:p>
    <w:p w14:paraId="75920A3F" w14:textId="77777777" w:rsidR="002C331A" w:rsidRDefault="002C331A" w:rsidP="002C331A">
      <w:pPr>
        <w:rPr>
          <w:rFonts w:ascii="ＭＳ 明朝" w:hAnsi="ＭＳ 明朝" w:cs="ＭＳ 明朝"/>
          <w:color w:val="FF0000"/>
          <w:kern w:val="0"/>
          <w:sz w:val="22"/>
          <w:szCs w:val="22"/>
        </w:rPr>
      </w:pPr>
    </w:p>
    <w:p w14:paraId="065655C9" w14:textId="3925AE07" w:rsidR="002C331A" w:rsidRDefault="002C331A" w:rsidP="002C331A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（※１）</w:t>
      </w:r>
      <w:r w:rsidRPr="002C331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変更契約がある場合は、変更契約の回数分契約年月日を記入すること。</w:t>
      </w:r>
    </w:p>
    <w:p w14:paraId="21098C41" w14:textId="77777777" w:rsidR="002C331A" w:rsidRPr="002C331A" w:rsidRDefault="002C331A" w:rsidP="00DC5CF4">
      <w:pPr>
        <w:suppressAutoHyphens/>
        <w:wordWrap w:val="0"/>
        <w:ind w:firstLineChars="1500" w:firstLine="321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sectPr w:rsidR="002C331A" w:rsidRPr="002C331A" w:rsidSect="002C331A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64B1" w14:textId="77777777" w:rsidR="00DA437B" w:rsidRDefault="00DA437B" w:rsidP="00F254FD">
      <w:r>
        <w:separator/>
      </w:r>
    </w:p>
  </w:endnote>
  <w:endnote w:type="continuationSeparator" w:id="0">
    <w:p w14:paraId="0728A631" w14:textId="77777777" w:rsidR="00DA437B" w:rsidRDefault="00DA437B" w:rsidP="00F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CE2B" w14:textId="77777777" w:rsidR="00DA437B" w:rsidRDefault="00DA437B" w:rsidP="00F254FD">
      <w:r>
        <w:separator/>
      </w:r>
    </w:p>
  </w:footnote>
  <w:footnote w:type="continuationSeparator" w:id="0">
    <w:p w14:paraId="5F1030CF" w14:textId="77777777" w:rsidR="00DA437B" w:rsidRDefault="00DA437B" w:rsidP="00F2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3"/>
    <w:rsid w:val="0019380B"/>
    <w:rsid w:val="002A2328"/>
    <w:rsid w:val="002C331A"/>
    <w:rsid w:val="00306352"/>
    <w:rsid w:val="003970B5"/>
    <w:rsid w:val="00516CF3"/>
    <w:rsid w:val="00653DC2"/>
    <w:rsid w:val="006F1D3C"/>
    <w:rsid w:val="007759FD"/>
    <w:rsid w:val="009A5806"/>
    <w:rsid w:val="009B415A"/>
    <w:rsid w:val="00B23968"/>
    <w:rsid w:val="00B970F1"/>
    <w:rsid w:val="00DA437B"/>
    <w:rsid w:val="00DC5CF4"/>
    <w:rsid w:val="00E47A24"/>
    <w:rsid w:val="00F2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2908AA"/>
  <w15:docId w15:val="{2C821613-C2ED-44B7-97B2-C40CA573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516CF3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516CF3"/>
    <w:pPr>
      <w:jc w:val="left"/>
    </w:pPr>
  </w:style>
  <w:style w:type="paragraph" w:styleId="a6">
    <w:name w:val="annotation subject"/>
    <w:basedOn w:val="a4"/>
    <w:next w:val="a4"/>
    <w:semiHidden/>
    <w:rsid w:val="00516CF3"/>
    <w:rPr>
      <w:b/>
      <w:bCs/>
    </w:rPr>
  </w:style>
  <w:style w:type="paragraph" w:styleId="a7">
    <w:name w:val="Balloon Text"/>
    <w:basedOn w:val="a"/>
    <w:semiHidden/>
    <w:rsid w:val="00516C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5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4F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25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4FD"/>
    <w:rPr>
      <w:kern w:val="2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653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236E-0F0A-4CB5-A203-9CA6CE43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委託報酬請求書</vt:lpstr>
      <vt:lpstr>委託報酬請求書</vt:lpstr>
    </vt:vector>
  </TitlesOfParts>
  <Company>金沢大学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委託報酬請求書</dc:title>
  <dc:creator>京都大学施設・環境部</dc:creator>
  <cp:lastModifiedBy>水野 成子</cp:lastModifiedBy>
  <cp:revision>4</cp:revision>
  <dcterms:created xsi:type="dcterms:W3CDTF">2024-04-01T00:35:00Z</dcterms:created>
  <dcterms:modified xsi:type="dcterms:W3CDTF">2024-04-01T00:46:00Z</dcterms:modified>
</cp:coreProperties>
</file>